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ՀՀ Գեղարքունիքի մարզպետի աշխատակազմի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461503" w:rsidRPr="009D465A" w:rsidTr="00F97B6B">
        <w:trPr>
          <w:trHeight w:val="2303"/>
        </w:trPr>
        <w:tc>
          <w:tcPr>
            <w:tcW w:w="1982" w:type="dxa"/>
          </w:tcPr>
          <w:p w:rsidR="00461503" w:rsidRPr="009D465A" w:rsidRDefault="00461503" w:rsidP="00F97B6B">
            <w:pPr>
              <w:tabs>
                <w:tab w:val="left" w:pos="12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D465A">
              <w:rPr>
                <w:rFonts w:ascii="GHEA Grapalat" w:hAnsi="GHEA Grapalat"/>
                <w:lang w:val="hy-AM"/>
              </w:rPr>
              <w:tab/>
            </w:r>
          </w:p>
        </w:tc>
      </w:tr>
    </w:tbl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գլխավոր քարտուղար</w:t>
      </w:r>
    </w:p>
    <w:p w:rsidR="00461503" w:rsidRPr="009D465A" w:rsidRDefault="003B5B5B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 Մանուկյան</w:t>
      </w:r>
      <w:r w:rsidR="00461503" w:rsidRPr="009D465A">
        <w:rPr>
          <w:rFonts w:ascii="GHEA Grapalat" w:hAnsi="GHEA Grapalat"/>
          <w:lang w:val="hy-AM"/>
        </w:rPr>
        <w:t>ին</w:t>
      </w: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 -ից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            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դիմողի 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հեռախոսահամարը, էլեկտրոնային</w:t>
      </w:r>
      <w:r w:rsidRPr="009D465A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9D465A">
        <w:rPr>
          <w:rFonts w:ascii="GHEA Grapalat" w:hAnsi="GHEA Grapalat"/>
          <w:sz w:val="16"/>
          <w:szCs w:val="16"/>
          <w:lang w:val="hy-AM"/>
        </w:rPr>
        <w:t>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ԴԻՄՈՒՄ</w:t>
      </w:r>
    </w:p>
    <w:p w:rsidR="00461503" w:rsidRPr="009D465A" w:rsidRDefault="00461503" w:rsidP="00461503">
      <w:pPr>
        <w:jc w:val="center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Ծանոթանալով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 xml:space="preserve">մարզպետի աշխատակազմի </w:t>
      </w:r>
      <w:r w:rsidRPr="009D465A">
        <w:rPr>
          <w:rFonts w:ascii="GHEA Grapalat" w:hAnsi="GHEA Grapalat"/>
          <w:lang w:val="hy-AM"/>
        </w:rPr>
        <w:t xml:space="preserve">կողմից հրապարակված  հայտարարությանը՝ խնդրում եմ Ձեզ աշխատանքային պայմանագրով ընդունել ինձ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>մարզպետի աշխատակազմի</w:t>
      </w:r>
      <w:r w:rsidRPr="009D465A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9D465A">
        <w:rPr>
          <w:rFonts w:ascii="GHEA Grapalat" w:hAnsi="GHEA Grapalat"/>
          <w:lang w:val="hy-AM"/>
        </w:rPr>
        <w:t>_________________________________________________________________________________</w:t>
      </w:r>
    </w:p>
    <w:p w:rsidR="00461503" w:rsidRPr="009D465A" w:rsidRDefault="00461503" w:rsidP="00461503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ստորաբաժանման անվանումը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որպես փորձագետ աշխատելու համար:</w:t>
      </w: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ab/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9D465A">
        <w:rPr>
          <w:rFonts w:ascii="GHEA Grapalat" w:hAnsi="GHEA Grapalat"/>
          <w:lang w:val="hy-AM"/>
        </w:rPr>
        <w:t>Հայտնում եմ, որ.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(ունեմ,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չունեմ)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Տիրապետում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ծրագրերին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Վինդոուզ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Վորդ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Էքսել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Աքսես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9D465A">
        <w:rPr>
          <w:rFonts w:ascii="GHEA Grapalat" w:hAnsi="GHEA Grapalat"/>
          <w:sz w:val="24"/>
          <w:szCs w:val="24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 ____________________________________________________________________________________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9D465A">
        <w:rPr>
          <w:rFonts w:ascii="GHEA Grapalat" w:hAnsi="GHEA Grapalat"/>
          <w:lang w:val="hy-AM"/>
        </w:rPr>
        <w:t xml:space="preserve"> _________________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(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) 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lastRenderedPageBreak/>
        <w:t xml:space="preserve">Հայաստանի Հանրապետության կառավարության </w:t>
      </w:r>
      <w:r w:rsidRPr="009D465A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Pr="009D465A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:rsidR="00461503" w:rsidRPr="009D465A" w:rsidRDefault="00461503" w:rsidP="00461503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(տառապում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9D465A">
        <w:rPr>
          <w:rFonts w:ascii="GHEA Grapalat" w:hAnsi="GHEA Grapalat"/>
          <w:color w:val="000000"/>
          <w:lang w:val="hy-AM"/>
        </w:rPr>
        <w:t xml:space="preserve">5.    </w:t>
      </w:r>
      <w:r w:rsidRPr="009D465A">
        <w:rPr>
          <w:rFonts w:ascii="GHEA Grapalat" w:hAnsi="GHEA Grapalat" w:cs="Sylfaen"/>
          <w:lang w:val="hy-AM"/>
        </w:rPr>
        <w:t>Այլ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վճարովի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</w:t>
      </w:r>
      <w:r w:rsidRPr="009D465A">
        <w:rPr>
          <w:rFonts w:ascii="GHEA Grapalat" w:hAnsi="GHEA Grapalat"/>
          <w:lang w:val="hy-AM"/>
        </w:rPr>
        <w:t xml:space="preserve"> (</w:t>
      </w:r>
      <w:r w:rsidRPr="009D465A">
        <w:rPr>
          <w:rFonts w:ascii="GHEA Grapalat" w:hAnsi="GHEA Grapalat" w:cs="Sylfaen"/>
          <w:lang w:val="hy-AM"/>
        </w:rPr>
        <w:t>բացի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գիտական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մանկավարժական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ստեղծագործական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և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ընտրական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հանձնաժողովի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անդամի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կարգավիճակից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բխող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աշխատանքից</w:t>
      </w:r>
      <w:r w:rsidRPr="009D465A">
        <w:rPr>
          <w:rFonts w:ascii="GHEA Grapalat" w:hAnsi="GHEA Grapalat"/>
          <w:lang w:val="hy-AM"/>
        </w:rPr>
        <w:t>)</w:t>
      </w:r>
      <w:r w:rsidRPr="009D465A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  <w:t>_____________________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(իրականացնում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իրականացնում)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Անձամբ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9D465A">
        <w:rPr>
          <w:rFonts w:ascii="GHEA Grapalat" w:hAnsi="GHEA Grapalat"/>
          <w:lang w:val="hy-AM"/>
        </w:rPr>
        <w:t xml:space="preserve"> ____________________________________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(զբաղվում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զբաղվում)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մերձավոր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ազգակցական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խնամիական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զավակ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եղբայր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քույր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ամուսնու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մեջ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</w:t>
      </w:r>
    </w:p>
    <w:p w:rsidR="00461503" w:rsidRPr="009D465A" w:rsidRDefault="00461503" w:rsidP="00461503">
      <w:pPr>
        <w:jc w:val="center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(գտնվում եմ, չեմ գտնվում)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8. Ներկայացնում եմ որպես փորձագետ ներգրավվելու համար անհրաժեշտ փաստաթղթերի պատճենները`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1. Անձնագրի (ՀԾ համարանիշ) 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2. Դիպլոմի (դիպլոմների) _________________________________________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3. Աշխատանքային գործունեությունը հավաստող փաստաթղթի 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4. Զինվորական գրքույկի (առկայության դեպքում) _____________________էջ.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5. Այլ ____________________________________________________________ էջ: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Առդիր ----- էջ:</w:t>
      </w: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color w:val="000000"/>
          <w:shd w:val="clear" w:color="auto" w:fill="FFFFFF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Pr="009D465A">
        <w:rPr>
          <w:rFonts w:ascii="GHEA Grapalat" w:hAnsi="GHEA Grapalat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ab/>
        <w:t>Դիմող՝    _________________   _________________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ստորագրություն                            անուն, ազգանուն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lang w:val="hy-AM"/>
        </w:rPr>
        <w:t>«------»--------------------------- 202</w:t>
      </w:r>
      <w:r w:rsidR="00FC6550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թ</w:t>
      </w:r>
      <w:r w:rsidRPr="009D465A">
        <w:rPr>
          <w:rFonts w:ascii="GHEA Grapalat" w:hAnsi="GHEA Grapalat"/>
          <w:lang w:val="hy-AM"/>
        </w:rPr>
        <w:t xml:space="preserve">. 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8"/>
          <w:szCs w:val="18"/>
          <w:lang w:val="hy-AM"/>
        </w:rPr>
      </w:pPr>
    </w:p>
    <w:p w:rsidR="00122BDE" w:rsidRPr="009D465A" w:rsidRDefault="00122BDE">
      <w:pPr>
        <w:rPr>
          <w:lang w:val="hy-AM"/>
        </w:rPr>
      </w:pPr>
    </w:p>
    <w:sectPr w:rsidR="00122BDE" w:rsidRPr="009D465A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C"/>
    <w:rsid w:val="00122BDE"/>
    <w:rsid w:val="002B2A73"/>
    <w:rsid w:val="003B5B5B"/>
    <w:rsid w:val="00461503"/>
    <w:rsid w:val="00526E96"/>
    <w:rsid w:val="009D465A"/>
    <w:rsid w:val="00CC0F0C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ED41"/>
  <w15:chartTrackingRefBased/>
  <w15:docId w15:val="{D52343A3-1352-4652-9C13-2CEB6CB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0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4615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6150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Company>diakov.net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2023-07-03T08:20:00Z</dcterms:created>
  <dcterms:modified xsi:type="dcterms:W3CDTF">2026-02-26T10:27:00Z</dcterms:modified>
</cp:coreProperties>
</file>